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8D" w:rsidRDefault="00E92D8D" w:rsidP="00E92D8D">
      <w:pPr>
        <w:widowControl/>
        <w:spacing w:line="600" w:lineRule="exac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附件6：</w:t>
      </w:r>
    </w:p>
    <w:p w:rsidR="00E92D8D" w:rsidRDefault="00E92D8D" w:rsidP="00E92D8D">
      <w:pPr>
        <w:spacing w:line="600" w:lineRule="exact"/>
        <w:jc w:val="center"/>
        <w:rPr>
          <w:rStyle w:val="a6"/>
          <w:rFonts w:ascii="华文中宋" w:eastAsia="华文中宋" w:hAnsi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a6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2020-2021学年第</w:t>
      </w:r>
      <w:r w:rsidR="00205E24">
        <w:rPr>
          <w:rStyle w:val="a6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二</w:t>
      </w:r>
      <w:r>
        <w:rPr>
          <w:rStyle w:val="a6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学期</w:t>
      </w:r>
    </w:p>
    <w:p w:rsidR="00E92D8D" w:rsidRDefault="00E92D8D" w:rsidP="00E92D8D">
      <w:pPr>
        <w:spacing w:line="600" w:lineRule="exact"/>
        <w:jc w:val="center"/>
        <w:rPr>
          <w:rStyle w:val="a6"/>
          <w:rFonts w:ascii="华文中宋" w:eastAsia="华文中宋" w:hAnsi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a6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主题党日和组织生活观摩交流意见反馈表</w:t>
      </w:r>
    </w:p>
    <w:p w:rsidR="00E92D8D" w:rsidRDefault="00E92D8D" w:rsidP="00E92D8D"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eastAsia="华文中宋" w:hAnsi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华文中宋" w:eastAsia="华文中宋" w:hAnsi="华文中宋" w:cs="仿宋_GB2312" w:hint="eastAsia"/>
          <w:color w:val="333333"/>
          <w:kern w:val="0"/>
          <w:sz w:val="28"/>
          <w:szCs w:val="28"/>
          <w:shd w:val="clear" w:color="auto" w:fill="FFFFFF"/>
        </w:rPr>
        <w:t>（参与观摩人员填写）</w:t>
      </w:r>
    </w:p>
    <w:tbl>
      <w:tblPr>
        <w:tblStyle w:val="a5"/>
        <w:tblW w:w="9640" w:type="dxa"/>
        <w:tblInd w:w="-601" w:type="dxa"/>
        <w:tblLook w:val="04A0" w:firstRow="1" w:lastRow="0" w:firstColumn="1" w:lastColumn="0" w:noHBand="0" w:noVBand="1"/>
      </w:tblPr>
      <w:tblGrid>
        <w:gridCol w:w="2127"/>
        <w:gridCol w:w="3006"/>
        <w:gridCol w:w="1372"/>
        <w:gridCol w:w="3135"/>
      </w:tblGrid>
      <w:tr w:rsidR="00E92D8D" w:rsidTr="00BF675D">
        <w:trPr>
          <w:trHeight w:val="56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被观摩支部</w:t>
            </w:r>
          </w:p>
        </w:tc>
        <w:tc>
          <w:tcPr>
            <w:tcW w:w="7513" w:type="dxa"/>
            <w:gridSpan w:val="3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56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主  题</w:t>
            </w:r>
          </w:p>
        </w:tc>
        <w:tc>
          <w:tcPr>
            <w:tcW w:w="7513" w:type="dxa"/>
            <w:gridSpan w:val="3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56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时  间</w:t>
            </w:r>
          </w:p>
        </w:tc>
        <w:tc>
          <w:tcPr>
            <w:tcW w:w="3006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地  点</w:t>
            </w:r>
          </w:p>
        </w:tc>
        <w:tc>
          <w:tcPr>
            <w:tcW w:w="3135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56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观摩人</w:t>
            </w:r>
          </w:p>
        </w:tc>
        <w:tc>
          <w:tcPr>
            <w:tcW w:w="3006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3135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56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观摩人所属支部</w:t>
            </w:r>
          </w:p>
        </w:tc>
        <w:tc>
          <w:tcPr>
            <w:tcW w:w="3006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党内职务</w:t>
            </w:r>
          </w:p>
        </w:tc>
        <w:tc>
          <w:tcPr>
            <w:tcW w:w="3135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253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形式和议程</w:t>
            </w:r>
          </w:p>
        </w:tc>
        <w:tc>
          <w:tcPr>
            <w:tcW w:w="7513" w:type="dxa"/>
            <w:gridSpan w:val="3"/>
          </w:tcPr>
          <w:p w:rsidR="00E92D8D" w:rsidRDefault="00E92D8D" w:rsidP="00BF675D">
            <w:pPr>
              <w:widowControl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2487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特色和亮点</w:t>
            </w:r>
          </w:p>
        </w:tc>
        <w:tc>
          <w:tcPr>
            <w:tcW w:w="7513" w:type="dxa"/>
            <w:gridSpan w:val="3"/>
          </w:tcPr>
          <w:p w:rsidR="00E92D8D" w:rsidRDefault="00E92D8D" w:rsidP="00BF675D">
            <w:pPr>
              <w:widowControl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  <w:tr w:rsidR="00E92D8D" w:rsidTr="00BF675D">
        <w:trPr>
          <w:trHeight w:val="2962"/>
        </w:trPr>
        <w:tc>
          <w:tcPr>
            <w:tcW w:w="2127" w:type="dxa"/>
            <w:vAlign w:val="center"/>
          </w:tcPr>
          <w:p w:rsidR="00E92D8D" w:rsidRDefault="00E92D8D" w:rsidP="00BF675D">
            <w:pPr>
              <w:widowControl/>
              <w:jc w:val="center"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  <w:r>
              <w:rPr>
                <w:rFonts w:ascii="仿宋_GB2312" w:eastAsia="仿宋_GB2312" w:hAnsiTheme="minorEastAsia" w:cs="Arial" w:hint="eastAsia"/>
                <w:bCs/>
                <w:sz w:val="24"/>
                <w:szCs w:val="24"/>
              </w:rPr>
              <w:t>问题和不足</w:t>
            </w:r>
          </w:p>
        </w:tc>
        <w:tc>
          <w:tcPr>
            <w:tcW w:w="7513" w:type="dxa"/>
            <w:gridSpan w:val="3"/>
          </w:tcPr>
          <w:p w:rsidR="00E92D8D" w:rsidRDefault="00E92D8D" w:rsidP="00BF675D">
            <w:pPr>
              <w:widowControl/>
              <w:rPr>
                <w:rFonts w:ascii="仿宋_GB2312" w:eastAsia="仿宋_GB2312" w:hAnsiTheme="minorEastAsia" w:cs="Arial"/>
                <w:bCs/>
                <w:sz w:val="24"/>
                <w:szCs w:val="24"/>
              </w:rPr>
            </w:pPr>
          </w:p>
        </w:tc>
      </w:tr>
    </w:tbl>
    <w:p w:rsidR="00E16DF0" w:rsidRDefault="00E92D8D">
      <w:r>
        <w:rPr>
          <w:rFonts w:ascii="仿宋_GB2312" w:eastAsia="仿宋_GB2312" w:hAnsi="楷体" w:cs="Arial" w:hint="eastAsia"/>
          <w:kern w:val="0"/>
          <w:szCs w:val="21"/>
        </w:rPr>
        <w:t>备注：此表格于观摩结束后提交给被观摩支部留存。</w:t>
      </w:r>
      <w:bookmarkStart w:id="0" w:name="_GoBack"/>
      <w:bookmarkEnd w:id="0"/>
    </w:p>
    <w:sectPr w:rsidR="00E16DF0" w:rsidSect="00E16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3B2" w:rsidRDefault="00EA63B2" w:rsidP="00E92D8D">
      <w:r>
        <w:separator/>
      </w:r>
    </w:p>
  </w:endnote>
  <w:endnote w:type="continuationSeparator" w:id="0">
    <w:p w:rsidR="00EA63B2" w:rsidRDefault="00EA63B2" w:rsidP="00E9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3B2" w:rsidRDefault="00EA63B2" w:rsidP="00E92D8D">
      <w:r>
        <w:separator/>
      </w:r>
    </w:p>
  </w:footnote>
  <w:footnote w:type="continuationSeparator" w:id="0">
    <w:p w:rsidR="00EA63B2" w:rsidRDefault="00EA63B2" w:rsidP="00E9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D8D"/>
    <w:rsid w:val="0001147A"/>
    <w:rsid w:val="000573AC"/>
    <w:rsid w:val="00093BEA"/>
    <w:rsid w:val="000C4D3D"/>
    <w:rsid w:val="000C7536"/>
    <w:rsid w:val="000F4D8B"/>
    <w:rsid w:val="000F6B8D"/>
    <w:rsid w:val="001831A8"/>
    <w:rsid w:val="001D3596"/>
    <w:rsid w:val="00205E24"/>
    <w:rsid w:val="002641BC"/>
    <w:rsid w:val="00292983"/>
    <w:rsid w:val="003566EB"/>
    <w:rsid w:val="00384CBC"/>
    <w:rsid w:val="003A0200"/>
    <w:rsid w:val="003B0BD0"/>
    <w:rsid w:val="004062F8"/>
    <w:rsid w:val="0043304C"/>
    <w:rsid w:val="004557E2"/>
    <w:rsid w:val="00490E0E"/>
    <w:rsid w:val="005118F7"/>
    <w:rsid w:val="00526131"/>
    <w:rsid w:val="00547E5E"/>
    <w:rsid w:val="005B127C"/>
    <w:rsid w:val="005B48DF"/>
    <w:rsid w:val="0066679E"/>
    <w:rsid w:val="00683F2D"/>
    <w:rsid w:val="007C1581"/>
    <w:rsid w:val="00802F38"/>
    <w:rsid w:val="00850A03"/>
    <w:rsid w:val="008C0DC0"/>
    <w:rsid w:val="008F006B"/>
    <w:rsid w:val="008F7C61"/>
    <w:rsid w:val="00905B59"/>
    <w:rsid w:val="009C2851"/>
    <w:rsid w:val="00A2552B"/>
    <w:rsid w:val="00A460A7"/>
    <w:rsid w:val="00AB584D"/>
    <w:rsid w:val="00AF2978"/>
    <w:rsid w:val="00B85F7E"/>
    <w:rsid w:val="00D34626"/>
    <w:rsid w:val="00DE3A16"/>
    <w:rsid w:val="00DF1278"/>
    <w:rsid w:val="00E16DF0"/>
    <w:rsid w:val="00E6718D"/>
    <w:rsid w:val="00E92D8D"/>
    <w:rsid w:val="00EA63B2"/>
    <w:rsid w:val="00F429E4"/>
    <w:rsid w:val="00F5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2D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2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2D8D"/>
    <w:rPr>
      <w:sz w:val="18"/>
      <w:szCs w:val="18"/>
    </w:rPr>
  </w:style>
  <w:style w:type="table" w:styleId="a5">
    <w:name w:val="Table Grid"/>
    <w:basedOn w:val="a1"/>
    <w:uiPriority w:val="39"/>
    <w:qFormat/>
    <w:rsid w:val="00E92D8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E92D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yanglaoshi</dc:creator>
  <cp:keywords/>
  <dc:description/>
  <cp:lastModifiedBy>user</cp:lastModifiedBy>
  <cp:revision>3</cp:revision>
  <dcterms:created xsi:type="dcterms:W3CDTF">2020-09-16T05:31:00Z</dcterms:created>
  <dcterms:modified xsi:type="dcterms:W3CDTF">2021-03-05T06:53:00Z</dcterms:modified>
</cp:coreProperties>
</file>